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D62D68" w14:paraId="38E27D68" w14:textId="77777777">
        <w:tc>
          <w:tcPr>
            <w:tcW w:w="12191" w:type="dxa"/>
          </w:tcPr>
          <w:p w14:paraId="3F792A4E" w14:textId="77777777" w:rsidR="00D62D68" w:rsidRDefault="00AE589B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658D4A5" w14:textId="77777777" w:rsidR="00D62D68" w:rsidRDefault="00AE589B">
            <w:pPr>
              <w:pStyle w:val="a5"/>
              <w:jc w:val="right"/>
            </w:pPr>
            <w:r>
              <w:t>Приложение № 1</w:t>
            </w:r>
          </w:p>
        </w:tc>
      </w:tr>
    </w:tbl>
    <w:p w14:paraId="63F1D2D9" w14:textId="77777777" w:rsidR="00D62D68" w:rsidRDefault="00D62D68">
      <w:pPr>
        <w:pStyle w:val="a5"/>
        <w:rPr>
          <w:b/>
          <w:sz w:val="16"/>
          <w:szCs w:val="16"/>
        </w:rPr>
      </w:pPr>
    </w:p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D62D68" w14:paraId="6A182B21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F32C764" w14:textId="77777777" w:rsidR="00D62D68" w:rsidRDefault="00D62D68">
            <w:pPr>
              <w:pStyle w:val="a5"/>
              <w:rPr>
                <w:sz w:val="24"/>
                <w:szCs w:val="24"/>
              </w:rPr>
            </w:pPr>
          </w:p>
        </w:tc>
      </w:tr>
      <w:tr w:rsidR="00D62D68" w14:paraId="53ED5A18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C3B8F18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D62D68" w14:paraId="27CF93E2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3A62468" w14:textId="25E741B6" w:rsidR="00D62D68" w:rsidRDefault="004D0A42" w:rsidP="008D4573">
            <w:pPr>
              <w:pStyle w:val="a5"/>
              <w:rPr>
                <w:b/>
                <w:bCs/>
                <w:sz w:val="24"/>
                <w:szCs w:val="24"/>
              </w:rPr>
            </w:pPr>
            <w:r w:rsidRPr="00181C30">
              <w:rPr>
                <w:b/>
                <w:bCs/>
                <w:sz w:val="24"/>
                <w:szCs w:val="24"/>
              </w:rPr>
              <w:t>Открытый традиционный турнир по эстетической гимнастике «ЭЛЕГИЯ»</w:t>
            </w:r>
          </w:p>
        </w:tc>
      </w:tr>
      <w:tr w:rsidR="00D62D68" w14:paraId="144009FE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169005E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D62D68" w14:paraId="686A4B94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7CC01B4" w14:textId="290E3D19" w:rsidR="00D62D68" w:rsidRDefault="0019609E" w:rsidP="008D457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4D0A42" w:rsidRPr="004D0A42">
              <w:rPr>
                <w:b/>
                <w:bCs/>
                <w:sz w:val="24"/>
                <w:szCs w:val="24"/>
              </w:rPr>
              <w:t xml:space="preserve"> ноября 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4D0A42" w:rsidRPr="004D0A42">
              <w:rPr>
                <w:b/>
                <w:bCs/>
                <w:sz w:val="24"/>
                <w:szCs w:val="24"/>
              </w:rPr>
              <w:t xml:space="preserve"> г., </w:t>
            </w:r>
            <w:r w:rsidRPr="0019609E">
              <w:rPr>
                <w:b/>
                <w:bCs/>
                <w:sz w:val="24"/>
                <w:szCs w:val="24"/>
              </w:rPr>
              <w:t xml:space="preserve">УСК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19609E">
              <w:rPr>
                <w:b/>
                <w:bCs/>
                <w:sz w:val="24"/>
                <w:szCs w:val="24"/>
              </w:rPr>
              <w:t>Центр бокса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19609E">
              <w:rPr>
                <w:b/>
                <w:bCs/>
                <w:sz w:val="24"/>
                <w:szCs w:val="24"/>
              </w:rPr>
              <w:t>, адрес: г. Казань, ул. Файзи, д. 2А</w:t>
            </w:r>
          </w:p>
        </w:tc>
      </w:tr>
      <w:tr w:rsidR="00D62D68" w14:paraId="1439F44B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0E249E7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D62D68" w14:paraId="38A07D8D" w14:textId="77777777">
        <w:trPr>
          <w:trHeight w:hRule="exact" w:val="170"/>
        </w:trPr>
        <w:tc>
          <w:tcPr>
            <w:tcW w:w="15735" w:type="dxa"/>
            <w:gridSpan w:val="8"/>
          </w:tcPr>
          <w:p w14:paraId="0E5D9EC4" w14:textId="77777777" w:rsidR="00D62D68" w:rsidRDefault="00D62D68">
            <w:pPr>
              <w:pStyle w:val="a5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D62D68" w14:paraId="7C7AE77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FFD5479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14:paraId="349EA663" w14:textId="77777777" w:rsidR="00D62D68" w:rsidRDefault="00AE589B">
            <w:pPr>
              <w:pStyle w:val="a5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4561E454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5781457A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5346CB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36CF9BAF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55945C6B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7AA5887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1D12FCDA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D62D68" w14:paraId="64ABC1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20DFFB8" w14:textId="77777777" w:rsidR="00D62D68" w:rsidRDefault="00AE589B">
            <w:pPr>
              <w:pStyle w:val="a5"/>
            </w:pPr>
            <w:r>
              <w:t>1</w:t>
            </w:r>
          </w:p>
        </w:tc>
        <w:tc>
          <w:tcPr>
            <w:tcW w:w="3239" w:type="dxa"/>
          </w:tcPr>
          <w:p w14:paraId="3E1800B3" w14:textId="77777777" w:rsidR="00D62D68" w:rsidRDefault="00D62D68">
            <w:pPr>
              <w:pStyle w:val="a5"/>
              <w:jc w:val="left"/>
            </w:pPr>
          </w:p>
          <w:p w14:paraId="39DF981D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51DB5625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66849976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080043C6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D34B8BB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A9FA172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19015F25" w14:textId="77777777" w:rsidR="00D62D68" w:rsidRDefault="00D62D68">
            <w:pPr>
              <w:pStyle w:val="a5"/>
            </w:pPr>
          </w:p>
        </w:tc>
      </w:tr>
      <w:tr w:rsidR="00D62D68" w14:paraId="50AFE5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C3B260B" w14:textId="77777777" w:rsidR="00D62D68" w:rsidRDefault="00AE589B">
            <w:pPr>
              <w:pStyle w:val="a5"/>
            </w:pPr>
            <w:r>
              <w:t>2</w:t>
            </w:r>
          </w:p>
        </w:tc>
        <w:tc>
          <w:tcPr>
            <w:tcW w:w="3239" w:type="dxa"/>
          </w:tcPr>
          <w:p w14:paraId="742F4D62" w14:textId="77777777" w:rsidR="00D62D68" w:rsidRDefault="00D62D68">
            <w:pPr>
              <w:pStyle w:val="a5"/>
              <w:jc w:val="left"/>
            </w:pPr>
          </w:p>
          <w:p w14:paraId="55B89D30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26732C8E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B810F91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13EE833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55E9AAF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09610139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69788C6B" w14:textId="77777777" w:rsidR="00D62D68" w:rsidRDefault="00D62D68">
            <w:pPr>
              <w:pStyle w:val="a5"/>
            </w:pPr>
          </w:p>
        </w:tc>
      </w:tr>
      <w:tr w:rsidR="00D62D68" w14:paraId="51E7FA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6F99B52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0C84393" w14:textId="77777777" w:rsidR="00D62D68" w:rsidRDefault="00D62D68">
            <w:pPr>
              <w:pStyle w:val="a5"/>
              <w:jc w:val="left"/>
            </w:pPr>
          </w:p>
          <w:p w14:paraId="0DD52D61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463AA6F3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3238168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428576A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AAE2ECF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746A8F8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CCD0FE8" w14:textId="77777777" w:rsidR="00D62D68" w:rsidRDefault="00D62D68">
            <w:pPr>
              <w:pStyle w:val="a5"/>
            </w:pPr>
          </w:p>
        </w:tc>
      </w:tr>
      <w:tr w:rsidR="00D62D68" w14:paraId="68B4B2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874ABB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04ACA04" w14:textId="77777777" w:rsidR="00D62D68" w:rsidRDefault="00D62D68">
            <w:pPr>
              <w:pStyle w:val="a5"/>
              <w:jc w:val="left"/>
            </w:pPr>
          </w:p>
          <w:p w14:paraId="7034CC60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34915F4F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48022AD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63295C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2DA9EAE9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6AA5B5C6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723B518E" w14:textId="77777777" w:rsidR="00D62D68" w:rsidRDefault="00D62D68">
            <w:pPr>
              <w:pStyle w:val="a5"/>
            </w:pPr>
          </w:p>
        </w:tc>
      </w:tr>
      <w:tr w:rsidR="00D62D68" w14:paraId="0158CD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7351EF4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BF16263" w14:textId="77777777" w:rsidR="00D62D68" w:rsidRDefault="00D62D68">
            <w:pPr>
              <w:pStyle w:val="a5"/>
              <w:jc w:val="left"/>
            </w:pPr>
          </w:p>
          <w:p w14:paraId="0658519A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53F2810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62F09A3E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435A31B6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7631F040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74DABEFC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6DDAD94" w14:textId="77777777" w:rsidR="00D62D68" w:rsidRDefault="00D62D68">
            <w:pPr>
              <w:pStyle w:val="a5"/>
            </w:pPr>
          </w:p>
        </w:tc>
      </w:tr>
      <w:tr w:rsidR="00D62D68" w14:paraId="7C8A7F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6C20D9B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1D90CA01" w14:textId="77777777" w:rsidR="00D62D68" w:rsidRDefault="00D62D68">
            <w:pPr>
              <w:pStyle w:val="a5"/>
              <w:jc w:val="left"/>
            </w:pPr>
          </w:p>
          <w:p w14:paraId="56A24D5F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2B7F1A84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46290E1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00EAE3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E3F8692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61A6728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5DF43462" w14:textId="77777777" w:rsidR="00D62D68" w:rsidRDefault="00D62D68">
            <w:pPr>
              <w:pStyle w:val="a5"/>
            </w:pPr>
          </w:p>
        </w:tc>
      </w:tr>
      <w:tr w:rsidR="00D62D68" w14:paraId="6ACE7C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38DB54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68431BFA" w14:textId="77777777" w:rsidR="00D62D68" w:rsidRDefault="00D62D68">
            <w:pPr>
              <w:pStyle w:val="a5"/>
              <w:jc w:val="left"/>
            </w:pPr>
          </w:p>
          <w:p w14:paraId="71952653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1EC3C8F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EDBFDE8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8A8A3D2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8A18768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7D46BA3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1B32114D" w14:textId="77777777" w:rsidR="00D62D68" w:rsidRDefault="00D62D68">
            <w:pPr>
              <w:pStyle w:val="a5"/>
            </w:pPr>
          </w:p>
        </w:tc>
      </w:tr>
      <w:tr w:rsidR="00D62D68" w14:paraId="33E7AE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E8E3028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7FDA21B4" w14:textId="77777777" w:rsidR="00D62D68" w:rsidRDefault="00D62D68">
            <w:pPr>
              <w:pStyle w:val="a5"/>
              <w:jc w:val="left"/>
            </w:pPr>
          </w:p>
          <w:p w14:paraId="6E4BF8EA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73991307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27BF4A5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78653694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5DEBC765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94D62CE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68D44F00" w14:textId="77777777" w:rsidR="00D62D68" w:rsidRDefault="00D62D68">
            <w:pPr>
              <w:pStyle w:val="a5"/>
            </w:pPr>
          </w:p>
        </w:tc>
      </w:tr>
      <w:tr w:rsidR="00D62D68" w14:paraId="4703FC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2BEB10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61E5A70B" w14:textId="77777777" w:rsidR="00D62D68" w:rsidRDefault="00D62D68">
            <w:pPr>
              <w:pStyle w:val="a5"/>
              <w:jc w:val="left"/>
            </w:pPr>
          </w:p>
          <w:p w14:paraId="42462FDB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19A6BCC0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CA3E393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265E3F5E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8B1BF23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5FE47DB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717617F" w14:textId="77777777" w:rsidR="00D62D68" w:rsidRDefault="00D62D68">
            <w:pPr>
              <w:pStyle w:val="a5"/>
            </w:pPr>
          </w:p>
        </w:tc>
      </w:tr>
      <w:tr w:rsidR="00D62D68" w14:paraId="78C46F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066976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408D306" w14:textId="77777777" w:rsidR="00D62D68" w:rsidRDefault="00D62D68">
            <w:pPr>
              <w:pStyle w:val="a5"/>
              <w:jc w:val="left"/>
            </w:pPr>
          </w:p>
          <w:p w14:paraId="51944A18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40EB6E69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2F77701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0A9D386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4C8AB059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7F9C1EBE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3546C1E" w14:textId="77777777" w:rsidR="00D62D68" w:rsidRDefault="00D62D68">
            <w:pPr>
              <w:pStyle w:val="a5"/>
            </w:pPr>
          </w:p>
        </w:tc>
      </w:tr>
      <w:tr w:rsidR="00D62D68" w14:paraId="26E90BE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2F9287B" w14:textId="77777777" w:rsidR="00D62D68" w:rsidRDefault="00AE589B">
            <w:pPr>
              <w:pStyle w:val="a5"/>
            </w:pPr>
            <w:r>
              <w:t>11</w:t>
            </w:r>
          </w:p>
        </w:tc>
        <w:tc>
          <w:tcPr>
            <w:tcW w:w="3239" w:type="dxa"/>
          </w:tcPr>
          <w:p w14:paraId="4B92B4A6" w14:textId="77777777" w:rsidR="00D62D68" w:rsidRDefault="00D62D68">
            <w:pPr>
              <w:pStyle w:val="a5"/>
              <w:jc w:val="left"/>
            </w:pPr>
          </w:p>
          <w:p w14:paraId="56292676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3B554C3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E8172C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271D80D5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1E42FDD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1A0D0BE0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18D5B02" w14:textId="77777777" w:rsidR="00D62D68" w:rsidRDefault="00D62D68">
            <w:pPr>
              <w:pStyle w:val="a5"/>
            </w:pPr>
          </w:p>
        </w:tc>
      </w:tr>
      <w:tr w:rsidR="00D62D68" w14:paraId="02F137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7A9541" w14:textId="77777777" w:rsidR="00D62D68" w:rsidRDefault="00AE589B">
            <w:pPr>
              <w:pStyle w:val="a5"/>
            </w:pPr>
            <w:r>
              <w:t>12</w:t>
            </w:r>
          </w:p>
        </w:tc>
        <w:tc>
          <w:tcPr>
            <w:tcW w:w="3239" w:type="dxa"/>
          </w:tcPr>
          <w:p w14:paraId="5ABCB903" w14:textId="77777777" w:rsidR="00D62D68" w:rsidRDefault="00D62D68">
            <w:pPr>
              <w:pStyle w:val="a5"/>
              <w:jc w:val="left"/>
            </w:pPr>
          </w:p>
          <w:p w14:paraId="15129AE2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5CC8E12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13730456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E7A08C5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AAF49E0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61B20E2F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6D70BED" w14:textId="77777777" w:rsidR="00D62D68" w:rsidRDefault="00D62D68">
            <w:pPr>
              <w:pStyle w:val="a5"/>
            </w:pPr>
          </w:p>
        </w:tc>
      </w:tr>
    </w:tbl>
    <w:p w14:paraId="7AE435C7" w14:textId="77777777" w:rsidR="00D62D68" w:rsidRDefault="00D62D68">
      <w:pPr>
        <w:pStyle w:val="a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D62D68" w14:paraId="5A285521" w14:textId="77777777">
        <w:tc>
          <w:tcPr>
            <w:tcW w:w="4962" w:type="dxa"/>
          </w:tcPr>
          <w:p w14:paraId="1FF01034" w14:textId="77777777" w:rsidR="00D62D68" w:rsidRDefault="00AE589B">
            <w:pPr>
              <w:pStyle w:val="a5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7AA5D80" w14:textId="77777777" w:rsidR="00D62D68" w:rsidRDefault="00D62D68">
            <w:pPr>
              <w:pStyle w:val="a5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DD1E3B2" w14:textId="77777777" w:rsidR="00D62D68" w:rsidRDefault="00D62D68">
            <w:pPr>
              <w:pStyle w:val="a5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190898" w14:textId="77777777" w:rsidR="00D62D68" w:rsidRDefault="00D62D68">
            <w:pPr>
              <w:pStyle w:val="a5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36B7C65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3D900BFA" w14:textId="77777777" w:rsidR="00D62D68" w:rsidRDefault="00AE589B">
            <w:pPr>
              <w:pStyle w:val="a5"/>
              <w:jc w:val="left"/>
            </w:pPr>
            <w:r>
              <w:t>человек</w:t>
            </w:r>
          </w:p>
        </w:tc>
      </w:tr>
      <w:tr w:rsidR="00D62D68" w14:paraId="7CCF0C86" w14:textId="77777777">
        <w:tc>
          <w:tcPr>
            <w:tcW w:w="4962" w:type="dxa"/>
          </w:tcPr>
          <w:p w14:paraId="5856AEA0" w14:textId="77777777" w:rsidR="00D62D68" w:rsidRDefault="00AE589B">
            <w:pPr>
              <w:pStyle w:val="a5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0760F96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C40B0B5" w14:textId="77777777" w:rsidR="00D62D68" w:rsidRDefault="00D62D68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8C7C09B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234E4A2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6233EB19" w14:textId="77777777" w:rsidR="00D62D68" w:rsidRDefault="00AE589B">
            <w:pPr>
              <w:pStyle w:val="a5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D62D68" w14:paraId="21AF1C45" w14:textId="77777777">
        <w:tc>
          <w:tcPr>
            <w:tcW w:w="4962" w:type="dxa"/>
          </w:tcPr>
          <w:p w14:paraId="2E2066D8" w14:textId="77777777" w:rsidR="00D62D68" w:rsidRDefault="00AE589B">
            <w:pPr>
              <w:pStyle w:val="a5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2C16312E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697AD7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6B9A6EBB" w14:textId="77777777" w:rsidR="00D62D68" w:rsidRDefault="00AE589B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96F9F7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2100404A" w14:textId="77777777" w:rsidR="00D62D68" w:rsidRDefault="00D62D68">
            <w:pPr>
              <w:pStyle w:val="a5"/>
              <w:jc w:val="left"/>
            </w:pPr>
          </w:p>
        </w:tc>
      </w:tr>
      <w:tr w:rsidR="00D62D68" w14:paraId="226D2BC8" w14:textId="77777777">
        <w:tc>
          <w:tcPr>
            <w:tcW w:w="4962" w:type="dxa"/>
          </w:tcPr>
          <w:p w14:paraId="55DC3E2F" w14:textId="77777777" w:rsidR="00D62D68" w:rsidRDefault="00AE589B">
            <w:pPr>
              <w:pStyle w:val="a5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7D4A76F9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C32FDC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570FD912" w14:textId="77777777" w:rsidR="00D62D68" w:rsidRDefault="00AE589B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60772B0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36C79A09" w14:textId="77777777" w:rsidR="00D62D68" w:rsidRDefault="00D62D68">
            <w:pPr>
              <w:pStyle w:val="a5"/>
              <w:jc w:val="left"/>
            </w:pPr>
          </w:p>
        </w:tc>
      </w:tr>
      <w:tr w:rsidR="00D62D68" w14:paraId="7DCAFADB" w14:textId="77777777">
        <w:tc>
          <w:tcPr>
            <w:tcW w:w="4962" w:type="dxa"/>
          </w:tcPr>
          <w:p w14:paraId="51354955" w14:textId="77777777" w:rsidR="00D62D68" w:rsidRDefault="00AE589B">
            <w:pPr>
              <w:pStyle w:val="a5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044B2C22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2E8B731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44C8BE66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43D2299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186535BB" w14:textId="77777777" w:rsidR="00D62D68" w:rsidRDefault="00AE589B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D62D68" w14:paraId="20AE13E0" w14:textId="77777777">
        <w:tc>
          <w:tcPr>
            <w:tcW w:w="4962" w:type="dxa"/>
          </w:tcPr>
          <w:p w14:paraId="6F069F0A" w14:textId="77777777" w:rsidR="00D62D68" w:rsidRDefault="00AE589B">
            <w:pPr>
              <w:pStyle w:val="a5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6C1029A8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31B08F1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7F32E994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F37BF69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78B707AB" w14:textId="77777777" w:rsidR="00D62D68" w:rsidRDefault="00AE589B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D62D68" w14:paraId="6C176B97" w14:textId="77777777">
        <w:tc>
          <w:tcPr>
            <w:tcW w:w="4962" w:type="dxa"/>
          </w:tcPr>
          <w:p w14:paraId="513D2974" w14:textId="77777777" w:rsidR="00D62D68" w:rsidRDefault="00AE589B">
            <w:pPr>
              <w:pStyle w:val="a5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326C2002" w14:textId="77777777" w:rsidR="00D62D68" w:rsidRDefault="00D62D68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7914B089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29C5605F" w14:textId="77777777" w:rsidR="00D62D68" w:rsidRDefault="00D62D68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40EE5DF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1A9548D2" w14:textId="77777777" w:rsidR="00D62D68" w:rsidRDefault="00D62D68">
            <w:pPr>
              <w:pStyle w:val="a5"/>
              <w:jc w:val="left"/>
            </w:pPr>
          </w:p>
        </w:tc>
      </w:tr>
    </w:tbl>
    <w:p w14:paraId="1C9E6B8B" w14:textId="77777777" w:rsidR="00D62D68" w:rsidRDefault="00D62D68">
      <w:pPr>
        <w:pStyle w:val="a5"/>
        <w:jc w:val="left"/>
      </w:pPr>
    </w:p>
    <w:sectPr w:rsidR="00D62D68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FAB2" w14:textId="77777777" w:rsidR="003E5D3B" w:rsidRDefault="003E5D3B">
      <w:pPr>
        <w:spacing w:line="240" w:lineRule="auto"/>
      </w:pPr>
      <w:r>
        <w:separator/>
      </w:r>
    </w:p>
  </w:endnote>
  <w:endnote w:type="continuationSeparator" w:id="0">
    <w:p w14:paraId="073129DD" w14:textId="77777777" w:rsidR="003E5D3B" w:rsidRDefault="003E5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B116" w14:textId="77777777" w:rsidR="003E5D3B" w:rsidRDefault="003E5D3B">
      <w:pPr>
        <w:spacing w:after="0"/>
      </w:pPr>
      <w:r>
        <w:separator/>
      </w:r>
    </w:p>
  </w:footnote>
  <w:footnote w:type="continuationSeparator" w:id="0">
    <w:p w14:paraId="32700920" w14:textId="77777777" w:rsidR="003E5D3B" w:rsidRDefault="003E5D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07D9D"/>
    <w:rsid w:val="0001086C"/>
    <w:rsid w:val="0009321C"/>
    <w:rsid w:val="00096BA0"/>
    <w:rsid w:val="000A32F3"/>
    <w:rsid w:val="00110784"/>
    <w:rsid w:val="0019609E"/>
    <w:rsid w:val="001C246F"/>
    <w:rsid w:val="001E108E"/>
    <w:rsid w:val="00211B73"/>
    <w:rsid w:val="0025466E"/>
    <w:rsid w:val="00290E7E"/>
    <w:rsid w:val="002C5DB2"/>
    <w:rsid w:val="00335DBC"/>
    <w:rsid w:val="00337F41"/>
    <w:rsid w:val="00383203"/>
    <w:rsid w:val="0039167A"/>
    <w:rsid w:val="003E5D3B"/>
    <w:rsid w:val="00447525"/>
    <w:rsid w:val="004D0A42"/>
    <w:rsid w:val="00516AEC"/>
    <w:rsid w:val="00546044"/>
    <w:rsid w:val="005D550C"/>
    <w:rsid w:val="006E0F0F"/>
    <w:rsid w:val="00734B25"/>
    <w:rsid w:val="00816362"/>
    <w:rsid w:val="008623C4"/>
    <w:rsid w:val="00864736"/>
    <w:rsid w:val="008C2352"/>
    <w:rsid w:val="008C5D95"/>
    <w:rsid w:val="008D4573"/>
    <w:rsid w:val="008D5A43"/>
    <w:rsid w:val="009226EA"/>
    <w:rsid w:val="009561DF"/>
    <w:rsid w:val="009A14E6"/>
    <w:rsid w:val="009C7EFE"/>
    <w:rsid w:val="00AE589B"/>
    <w:rsid w:val="00B31C5A"/>
    <w:rsid w:val="00B51AA7"/>
    <w:rsid w:val="00B91BFC"/>
    <w:rsid w:val="00C20D8B"/>
    <w:rsid w:val="00D62D68"/>
    <w:rsid w:val="00E20B77"/>
    <w:rsid w:val="00E24CD5"/>
    <w:rsid w:val="00E35171"/>
    <w:rsid w:val="00E779BE"/>
    <w:rsid w:val="00EB6A52"/>
    <w:rsid w:val="00F96C15"/>
    <w:rsid w:val="00FA5634"/>
    <w:rsid w:val="00FA58A3"/>
    <w:rsid w:val="1D9549EB"/>
    <w:rsid w:val="7E78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DDAD"/>
  <w15:docId w15:val="{3BDE8A4A-E28E-4E39-8958-C8986097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>SPecialiST RePack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Konstantin V. Santalov</cp:lastModifiedBy>
  <cp:revision>2</cp:revision>
  <cp:lastPrinted>2021-09-02T11:56:00Z</cp:lastPrinted>
  <dcterms:created xsi:type="dcterms:W3CDTF">2025-09-14T16:16:00Z</dcterms:created>
  <dcterms:modified xsi:type="dcterms:W3CDTF">2025-09-14T16:16:00Z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F771CC2780434D5ABF1D7735AB59BACE</vt:lpwstr>
  </property>
</Properties>
</file>