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E901911" w14:textId="77777777" w:rsidTr="00C20D8B">
        <w:tc>
          <w:tcPr>
            <w:tcW w:w="12191" w:type="dxa"/>
          </w:tcPr>
          <w:p w14:paraId="02EA676C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58E48E9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291E8CD9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10A68D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40E3B6C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6509E2F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765BCD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4C2E5C" w:rsidRPr="00546044" w14:paraId="443E6F7D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755DE50" w14:textId="50EBF97C" w:rsidR="004C2E5C" w:rsidRPr="00B96CF7" w:rsidRDefault="005B5627" w:rsidP="005B5627">
            <w:pPr>
              <w:pStyle w:val="a3"/>
              <w:rPr>
                <w:bCs/>
                <w:sz w:val="24"/>
                <w:szCs w:val="24"/>
              </w:rPr>
            </w:pPr>
            <w:r w:rsidRPr="005B5627">
              <w:rPr>
                <w:b/>
                <w:bCs/>
                <w:sz w:val="24"/>
                <w:szCs w:val="24"/>
              </w:rPr>
              <w:t>Межрегиональные соревнования по эстетической гимнастике «ЗВЕЗДЫ БАШКОРТОСТАНА»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B96CF7" w:rsidRPr="00B96CF7">
              <w:rPr>
                <w:bCs/>
                <w:sz w:val="24"/>
                <w:szCs w:val="24"/>
              </w:rPr>
              <w:t>(</w:t>
            </w:r>
            <w:r w:rsidR="00EA57CB">
              <w:rPr>
                <w:bCs/>
                <w:sz w:val="24"/>
                <w:szCs w:val="24"/>
              </w:rPr>
              <w:t xml:space="preserve">ЕКП </w:t>
            </w:r>
            <w:r w:rsidR="004B4870">
              <w:rPr>
                <w:bCs/>
                <w:sz w:val="24"/>
                <w:szCs w:val="24"/>
              </w:rPr>
              <w:t xml:space="preserve">№ </w:t>
            </w:r>
            <w:r w:rsidR="00EA57CB" w:rsidRPr="00EA57CB">
              <w:rPr>
                <w:bCs/>
                <w:sz w:val="24"/>
                <w:szCs w:val="24"/>
              </w:rPr>
              <w:t>2058070023029690</w:t>
            </w:r>
            <w:r w:rsidR="00B96CF7" w:rsidRPr="00B96CF7">
              <w:rPr>
                <w:bCs/>
                <w:sz w:val="24"/>
                <w:szCs w:val="24"/>
              </w:rPr>
              <w:t>)</w:t>
            </w:r>
          </w:p>
        </w:tc>
      </w:tr>
      <w:tr w:rsidR="004C2E5C" w:rsidRPr="00546044" w14:paraId="25381ED1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A47F2BE" w14:textId="77777777" w:rsidR="004C2E5C" w:rsidRPr="00546044" w:rsidRDefault="004C2E5C" w:rsidP="004C2E5C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C2E5C" w:rsidRPr="00516AEC" w14:paraId="1182A13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B6F7100" w14:textId="6D4ECAE3" w:rsidR="005B5627" w:rsidRDefault="005B5627" w:rsidP="005B5627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 января</w:t>
            </w:r>
            <w:r w:rsidR="000640BF">
              <w:rPr>
                <w:b/>
                <w:bCs/>
                <w:sz w:val="24"/>
                <w:szCs w:val="24"/>
              </w:rPr>
              <w:t xml:space="preserve"> – 01 февраля 2026</w:t>
            </w:r>
            <w:r>
              <w:rPr>
                <w:b/>
                <w:bCs/>
                <w:sz w:val="24"/>
                <w:szCs w:val="24"/>
              </w:rPr>
              <w:t xml:space="preserve"> г.,</w:t>
            </w:r>
          </w:p>
          <w:p w14:paraId="75030FD0" w14:textId="2DA198CB" w:rsidR="004C2E5C" w:rsidRPr="008623C4" w:rsidRDefault="005B5627" w:rsidP="005B5627">
            <w:pPr>
              <w:pStyle w:val="a3"/>
              <w:rPr>
                <w:b/>
                <w:bCs/>
                <w:sz w:val="24"/>
                <w:szCs w:val="24"/>
              </w:rPr>
            </w:pPr>
            <w:r w:rsidRPr="005B5627">
              <w:rPr>
                <w:b/>
                <w:bCs/>
                <w:sz w:val="24"/>
                <w:szCs w:val="24"/>
              </w:rPr>
              <w:t>ГАУ Центр спортивной подготовки Республики Башкортостан им. Баталовой Р.А., адрес: г. Уфа, ул. проспект Дружбы Народов, д. 47</w:t>
            </w:r>
          </w:p>
        </w:tc>
      </w:tr>
      <w:tr w:rsidR="004C2E5C" w:rsidRPr="00546044" w14:paraId="03E98F29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151B8F1" w14:textId="77777777" w:rsidR="00A36319" w:rsidRPr="00A36319" w:rsidRDefault="00A36319" w:rsidP="00A36319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  <w:lang w:eastAsia="ar-SA"/>
              </w:rPr>
            </w:pPr>
            <w:r w:rsidRPr="00A36319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vertAlign w:val="superscript"/>
                <w:lang w:eastAsia="ar-SA"/>
              </w:rPr>
              <w:t>дата и место проведения спортивного мероприятия</w:t>
            </w:r>
          </w:p>
          <w:p w14:paraId="5B70729B" w14:textId="77777777" w:rsidR="004C2E5C" w:rsidRPr="00546044" w:rsidRDefault="005348D4" w:rsidP="00A36319">
            <w:pPr>
              <w:pStyle w:val="a3"/>
              <w:jc w:val="right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C2E5C" w:rsidRPr="00546044" w14:paraId="6F148BE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3225CC1F" w14:textId="77777777" w:rsidR="004C2E5C" w:rsidRPr="00211B73" w:rsidRDefault="004C2E5C" w:rsidP="004C2E5C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4C2E5C" w:rsidRPr="00110784" w14:paraId="5A062A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02478060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C148E90" w14:textId="77777777" w:rsidR="004C2E5C" w:rsidRPr="00110784" w:rsidRDefault="004C2E5C" w:rsidP="004C2E5C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0BADD9D3" w14:textId="77777777" w:rsidR="004C2E5C" w:rsidRPr="00110784" w:rsidRDefault="004C2E5C" w:rsidP="004C2E5C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278A1DE8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8AA0295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D31F502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0911056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082C9F71" w14:textId="77777777" w:rsidR="004C2E5C" w:rsidRPr="00110784" w:rsidRDefault="004C2E5C" w:rsidP="004C2E5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2ED709E" w14:textId="77777777" w:rsidR="004C2E5C" w:rsidRPr="00FA58A3" w:rsidRDefault="004C2E5C" w:rsidP="004C2E5C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4C2E5C" w:rsidRPr="00110784" w14:paraId="10F751C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9C26B0" w14:textId="77777777" w:rsidR="004C2E5C" w:rsidRPr="00110784" w:rsidRDefault="004C2E5C" w:rsidP="004C2E5C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36850D3F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95A0587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7D92C52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2A1B94B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114E232D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7DA8404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3AB6C6D9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5EDBE42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08AB5C" w14:textId="77777777" w:rsidR="004C2E5C" w:rsidRPr="00110784" w:rsidRDefault="004C2E5C" w:rsidP="004C2E5C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16A2DC7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0F168D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484F3015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0F46FC5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5C70AB36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69651DDE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6737B306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6BDA7F4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4CD0A2E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390C6845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2C08E59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C5C0F51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22C48B3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691E83E4" w14:textId="77777777" w:rsidR="004C2E5C" w:rsidRPr="00211B73" w:rsidRDefault="004C2E5C" w:rsidP="00EF2140">
            <w:pPr>
              <w:pStyle w:val="a3"/>
            </w:pPr>
          </w:p>
        </w:tc>
        <w:tc>
          <w:tcPr>
            <w:tcW w:w="2552" w:type="dxa"/>
          </w:tcPr>
          <w:p w14:paraId="52B6AEC6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55BBFD1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30A22AC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850C1A5" w14:textId="77777777" w:rsidR="004C2E5C" w:rsidRPr="00110784" w:rsidRDefault="004C2E5C" w:rsidP="004C2E5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D21B97A" w14:textId="77777777" w:rsidR="004C2E5C" w:rsidRDefault="004C2E5C" w:rsidP="004C2E5C">
            <w:pPr>
              <w:pStyle w:val="AA"/>
            </w:pPr>
          </w:p>
        </w:tc>
        <w:tc>
          <w:tcPr>
            <w:tcW w:w="2126" w:type="dxa"/>
          </w:tcPr>
          <w:p w14:paraId="61D52B53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2977" w:type="dxa"/>
          </w:tcPr>
          <w:p w14:paraId="49EBFD39" w14:textId="77777777" w:rsidR="004C2E5C" w:rsidRDefault="004C2E5C" w:rsidP="004C2E5C">
            <w:pPr>
              <w:pStyle w:val="AA"/>
              <w:jc w:val="center"/>
            </w:pPr>
          </w:p>
        </w:tc>
        <w:tc>
          <w:tcPr>
            <w:tcW w:w="1134" w:type="dxa"/>
          </w:tcPr>
          <w:p w14:paraId="7D5E4706" w14:textId="77777777" w:rsidR="004C2E5C" w:rsidRDefault="004C2E5C" w:rsidP="004C2E5C">
            <w:pPr>
              <w:pStyle w:val="AA"/>
            </w:pPr>
          </w:p>
        </w:tc>
        <w:tc>
          <w:tcPr>
            <w:tcW w:w="1559" w:type="dxa"/>
          </w:tcPr>
          <w:p w14:paraId="24D7B0C9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01A5CF6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5111BD90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BB4B6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8502E6B" w14:textId="77777777" w:rsidR="004C2E5C" w:rsidRPr="00F87AB6" w:rsidRDefault="004C2E5C" w:rsidP="004C2E5C">
            <w:pPr>
              <w:pStyle w:val="a3"/>
            </w:pPr>
            <w:r>
              <w:t>5</w:t>
            </w:r>
          </w:p>
        </w:tc>
        <w:tc>
          <w:tcPr>
            <w:tcW w:w="3239" w:type="dxa"/>
          </w:tcPr>
          <w:p w14:paraId="1711B111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1CC285C3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D92403C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1EB7390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7614A048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1055CDF7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6CB2E1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4A5E1C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CBF28C" w14:textId="77777777" w:rsidR="004C2E5C" w:rsidRPr="00F87AB6" w:rsidRDefault="004C2E5C" w:rsidP="004C2E5C">
            <w:pPr>
              <w:pStyle w:val="a3"/>
            </w:pPr>
            <w:r>
              <w:t>6</w:t>
            </w:r>
          </w:p>
        </w:tc>
        <w:tc>
          <w:tcPr>
            <w:tcW w:w="3239" w:type="dxa"/>
          </w:tcPr>
          <w:p w14:paraId="5124CF08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0C274E82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5AFB9A94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0166194E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44E56A47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02AEE53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7A05C4DC" w14:textId="77777777" w:rsidR="004C2E5C" w:rsidRPr="00110784" w:rsidRDefault="004C2E5C" w:rsidP="004C2E5C">
            <w:pPr>
              <w:pStyle w:val="a3"/>
            </w:pPr>
          </w:p>
        </w:tc>
      </w:tr>
      <w:tr w:rsidR="004C2E5C" w:rsidRPr="00110784" w14:paraId="7EBFF36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79B446" w14:textId="77777777" w:rsidR="004C2E5C" w:rsidRPr="00F87AB6" w:rsidRDefault="004C2E5C" w:rsidP="004C2E5C">
            <w:pPr>
              <w:pStyle w:val="a3"/>
            </w:pPr>
            <w:r>
              <w:t>7</w:t>
            </w:r>
          </w:p>
        </w:tc>
        <w:tc>
          <w:tcPr>
            <w:tcW w:w="3239" w:type="dxa"/>
          </w:tcPr>
          <w:p w14:paraId="3305A89D" w14:textId="77777777" w:rsidR="004C2E5C" w:rsidRDefault="004C2E5C" w:rsidP="004C2E5C">
            <w:pPr>
              <w:pStyle w:val="1"/>
            </w:pPr>
          </w:p>
        </w:tc>
        <w:tc>
          <w:tcPr>
            <w:tcW w:w="2126" w:type="dxa"/>
          </w:tcPr>
          <w:p w14:paraId="7B2257F0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2977" w:type="dxa"/>
          </w:tcPr>
          <w:p w14:paraId="6F948846" w14:textId="77777777" w:rsidR="004C2E5C" w:rsidRDefault="004C2E5C" w:rsidP="004C2E5C">
            <w:pPr>
              <w:pStyle w:val="1"/>
              <w:jc w:val="center"/>
            </w:pPr>
          </w:p>
        </w:tc>
        <w:tc>
          <w:tcPr>
            <w:tcW w:w="1134" w:type="dxa"/>
          </w:tcPr>
          <w:p w14:paraId="303CC976" w14:textId="77777777" w:rsidR="004C2E5C" w:rsidRDefault="004C2E5C" w:rsidP="004C2E5C">
            <w:pPr>
              <w:pStyle w:val="1"/>
            </w:pPr>
          </w:p>
        </w:tc>
        <w:tc>
          <w:tcPr>
            <w:tcW w:w="1559" w:type="dxa"/>
          </w:tcPr>
          <w:p w14:paraId="27097A3A" w14:textId="77777777" w:rsidR="004C2E5C" w:rsidRPr="00211B73" w:rsidRDefault="004C2E5C" w:rsidP="004C2E5C">
            <w:pPr>
              <w:pStyle w:val="a3"/>
            </w:pPr>
          </w:p>
        </w:tc>
        <w:tc>
          <w:tcPr>
            <w:tcW w:w="2552" w:type="dxa"/>
          </w:tcPr>
          <w:p w14:paraId="31A2CC0D" w14:textId="77777777" w:rsidR="004C2E5C" w:rsidRPr="00110784" w:rsidRDefault="004C2E5C" w:rsidP="004C2E5C">
            <w:pPr>
              <w:pStyle w:val="a3"/>
            </w:pPr>
          </w:p>
        </w:tc>
        <w:tc>
          <w:tcPr>
            <w:tcW w:w="1701" w:type="dxa"/>
          </w:tcPr>
          <w:p w14:paraId="4D7AE56A" w14:textId="77777777" w:rsidR="004C2E5C" w:rsidRPr="00110784" w:rsidRDefault="004C2E5C" w:rsidP="004C2E5C">
            <w:pPr>
              <w:pStyle w:val="a3"/>
            </w:pPr>
          </w:p>
        </w:tc>
      </w:tr>
      <w:tr w:rsidR="00370E1D" w:rsidRPr="00110784" w14:paraId="1F36D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EA1688" w14:textId="77777777" w:rsidR="00370E1D" w:rsidRDefault="00370E1D" w:rsidP="00370E1D">
            <w:pPr>
              <w:pStyle w:val="a3"/>
            </w:pPr>
            <w:r>
              <w:t>8</w:t>
            </w:r>
          </w:p>
        </w:tc>
        <w:tc>
          <w:tcPr>
            <w:tcW w:w="3239" w:type="dxa"/>
          </w:tcPr>
          <w:p w14:paraId="436F1DF9" w14:textId="77777777" w:rsidR="00370E1D" w:rsidRDefault="00370E1D" w:rsidP="00370E1D">
            <w:pPr>
              <w:pStyle w:val="1"/>
            </w:pPr>
          </w:p>
        </w:tc>
        <w:tc>
          <w:tcPr>
            <w:tcW w:w="2126" w:type="dxa"/>
          </w:tcPr>
          <w:p w14:paraId="18DDA6A3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0A4E7224" w14:textId="77777777" w:rsidR="00370E1D" w:rsidRDefault="00370E1D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7E7D8805" w14:textId="77777777" w:rsidR="00370E1D" w:rsidRDefault="00370E1D" w:rsidP="00370E1D">
            <w:pPr>
              <w:pStyle w:val="1"/>
            </w:pPr>
          </w:p>
        </w:tc>
        <w:tc>
          <w:tcPr>
            <w:tcW w:w="1559" w:type="dxa"/>
          </w:tcPr>
          <w:p w14:paraId="30D829D1" w14:textId="77777777" w:rsidR="00370E1D" w:rsidRPr="00211B73" w:rsidRDefault="00370E1D" w:rsidP="00370E1D">
            <w:pPr>
              <w:pStyle w:val="a3"/>
            </w:pPr>
          </w:p>
        </w:tc>
        <w:tc>
          <w:tcPr>
            <w:tcW w:w="2552" w:type="dxa"/>
          </w:tcPr>
          <w:p w14:paraId="6FC91675" w14:textId="77777777" w:rsidR="00370E1D" w:rsidRPr="00110784" w:rsidRDefault="00370E1D" w:rsidP="00370E1D">
            <w:pPr>
              <w:pStyle w:val="a3"/>
            </w:pPr>
          </w:p>
        </w:tc>
        <w:tc>
          <w:tcPr>
            <w:tcW w:w="1701" w:type="dxa"/>
          </w:tcPr>
          <w:p w14:paraId="106F770D" w14:textId="77777777" w:rsidR="00370E1D" w:rsidRPr="00110784" w:rsidRDefault="00370E1D" w:rsidP="00370E1D">
            <w:pPr>
              <w:pStyle w:val="a3"/>
            </w:pPr>
          </w:p>
        </w:tc>
      </w:tr>
      <w:tr w:rsidR="008914DB" w:rsidRPr="00110784" w14:paraId="231BE92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6D3E95" w14:textId="77777777" w:rsidR="008914DB" w:rsidRDefault="008914DB" w:rsidP="00370E1D">
            <w:pPr>
              <w:pStyle w:val="a3"/>
            </w:pPr>
            <w:r>
              <w:t>9</w:t>
            </w:r>
          </w:p>
        </w:tc>
        <w:tc>
          <w:tcPr>
            <w:tcW w:w="3239" w:type="dxa"/>
          </w:tcPr>
          <w:p w14:paraId="78069E89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30FCE7C1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7153A5D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310EE574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238568C9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5011B219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51EA4312" w14:textId="77777777" w:rsidR="008914DB" w:rsidRPr="00110784" w:rsidRDefault="008914DB" w:rsidP="00370E1D">
            <w:pPr>
              <w:pStyle w:val="a3"/>
            </w:pPr>
          </w:p>
        </w:tc>
      </w:tr>
      <w:tr w:rsidR="008914DB" w:rsidRPr="00110784" w14:paraId="77C6261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CC27F5" w14:textId="77777777" w:rsidR="008914DB" w:rsidRDefault="008914DB" w:rsidP="00370E1D">
            <w:pPr>
              <w:pStyle w:val="a3"/>
            </w:pPr>
            <w:r>
              <w:t>10</w:t>
            </w:r>
          </w:p>
        </w:tc>
        <w:tc>
          <w:tcPr>
            <w:tcW w:w="3239" w:type="dxa"/>
          </w:tcPr>
          <w:p w14:paraId="33258A9E" w14:textId="77777777" w:rsidR="008914DB" w:rsidRDefault="008914DB" w:rsidP="00370E1D">
            <w:pPr>
              <w:pStyle w:val="1"/>
            </w:pPr>
          </w:p>
        </w:tc>
        <w:tc>
          <w:tcPr>
            <w:tcW w:w="2126" w:type="dxa"/>
          </w:tcPr>
          <w:p w14:paraId="4243941C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2977" w:type="dxa"/>
          </w:tcPr>
          <w:p w14:paraId="3595CACE" w14:textId="77777777" w:rsidR="008914DB" w:rsidRDefault="008914DB" w:rsidP="00370E1D">
            <w:pPr>
              <w:pStyle w:val="1"/>
              <w:jc w:val="center"/>
            </w:pPr>
          </w:p>
        </w:tc>
        <w:tc>
          <w:tcPr>
            <w:tcW w:w="1134" w:type="dxa"/>
          </w:tcPr>
          <w:p w14:paraId="4E920DB6" w14:textId="77777777" w:rsidR="008914DB" w:rsidRDefault="008914DB" w:rsidP="00370E1D">
            <w:pPr>
              <w:pStyle w:val="1"/>
            </w:pPr>
          </w:p>
        </w:tc>
        <w:tc>
          <w:tcPr>
            <w:tcW w:w="1559" w:type="dxa"/>
          </w:tcPr>
          <w:p w14:paraId="5424E6E4" w14:textId="77777777" w:rsidR="008914DB" w:rsidRPr="00211B73" w:rsidRDefault="008914DB" w:rsidP="00370E1D">
            <w:pPr>
              <w:pStyle w:val="a3"/>
            </w:pPr>
          </w:p>
        </w:tc>
        <w:tc>
          <w:tcPr>
            <w:tcW w:w="2552" w:type="dxa"/>
          </w:tcPr>
          <w:p w14:paraId="26BAA89F" w14:textId="77777777" w:rsidR="008914DB" w:rsidRPr="00110784" w:rsidRDefault="008914DB" w:rsidP="00370E1D">
            <w:pPr>
              <w:pStyle w:val="a3"/>
            </w:pPr>
          </w:p>
        </w:tc>
        <w:tc>
          <w:tcPr>
            <w:tcW w:w="1701" w:type="dxa"/>
          </w:tcPr>
          <w:p w14:paraId="61E3B5E6" w14:textId="77777777" w:rsidR="008914DB" w:rsidRPr="00110784" w:rsidRDefault="008914DB" w:rsidP="00370E1D">
            <w:pPr>
              <w:pStyle w:val="a3"/>
            </w:pPr>
          </w:p>
        </w:tc>
      </w:tr>
    </w:tbl>
    <w:p w14:paraId="07B07C5B" w14:textId="77777777" w:rsidR="00546044" w:rsidRDefault="00546044" w:rsidP="00FA5634">
      <w:pPr>
        <w:pStyle w:val="a3"/>
      </w:pPr>
    </w:p>
    <w:p w14:paraId="189F587F" w14:textId="77777777" w:rsidR="00F87AB6" w:rsidRDefault="00F87AB6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7510AF" w14:paraId="79B705F2" w14:textId="77777777" w:rsidTr="00963E69">
        <w:tc>
          <w:tcPr>
            <w:tcW w:w="4962" w:type="dxa"/>
          </w:tcPr>
          <w:p w14:paraId="3412C4C6" w14:textId="77777777" w:rsidR="007510AF" w:rsidRDefault="007510AF" w:rsidP="00963E69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13A21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F3E351B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0882419" w14:textId="77777777" w:rsidR="007510AF" w:rsidRDefault="007510AF" w:rsidP="00963E69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1DDC460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03C362EE" w14:textId="77777777" w:rsidR="007510AF" w:rsidRDefault="007510AF" w:rsidP="00963E69">
            <w:pPr>
              <w:pStyle w:val="a3"/>
              <w:jc w:val="left"/>
            </w:pPr>
            <w:r>
              <w:t>человек</w:t>
            </w:r>
          </w:p>
        </w:tc>
      </w:tr>
      <w:tr w:rsidR="007510AF" w14:paraId="57EFFEFD" w14:textId="77777777" w:rsidTr="00963E69">
        <w:tc>
          <w:tcPr>
            <w:tcW w:w="4962" w:type="dxa"/>
          </w:tcPr>
          <w:p w14:paraId="7D6C0BAC" w14:textId="77777777" w:rsidR="007510AF" w:rsidRDefault="007510AF" w:rsidP="00963E69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08C1F1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C0509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83CE566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33957CB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9E9C324" w14:textId="77777777" w:rsidR="007510AF" w:rsidRDefault="007510AF" w:rsidP="00963E69">
            <w:pPr>
              <w:pStyle w:val="a3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7510AF" w14:paraId="0728CC38" w14:textId="77777777" w:rsidTr="00963E69">
        <w:tc>
          <w:tcPr>
            <w:tcW w:w="4962" w:type="dxa"/>
          </w:tcPr>
          <w:p w14:paraId="2D16119E" w14:textId="77777777" w:rsidR="007510AF" w:rsidRDefault="007510AF" w:rsidP="00963E69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AEAED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276632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2C651A4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D36DA32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C5D6CE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4A9383D2" w14:textId="77777777" w:rsidTr="00963E69">
        <w:tc>
          <w:tcPr>
            <w:tcW w:w="4962" w:type="dxa"/>
          </w:tcPr>
          <w:p w14:paraId="432F2715" w14:textId="77777777" w:rsidR="007510AF" w:rsidRDefault="007510AF" w:rsidP="00963E69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02FB26F3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811F55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63FE0C3B" w14:textId="77777777" w:rsidR="007510AF" w:rsidRDefault="007510AF" w:rsidP="00963E69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4282D7E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3466107E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7541D447" w14:textId="77777777" w:rsidTr="00963E69">
        <w:tc>
          <w:tcPr>
            <w:tcW w:w="4962" w:type="dxa"/>
          </w:tcPr>
          <w:p w14:paraId="1834E529" w14:textId="77777777" w:rsidR="007510AF" w:rsidRDefault="007510AF" w:rsidP="00963E69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40480F84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7880895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8BDF680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AA6531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79CE2A83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7510AF" w14:paraId="537DC940" w14:textId="77777777" w:rsidTr="00963E69">
        <w:tc>
          <w:tcPr>
            <w:tcW w:w="4962" w:type="dxa"/>
          </w:tcPr>
          <w:p w14:paraId="7979AF2F" w14:textId="77777777" w:rsidR="007510AF" w:rsidRDefault="007510AF" w:rsidP="00963E69">
            <w:pPr>
              <w:pStyle w:val="a3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14:paraId="4C42A6F8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340C4C8A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56E118C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4818C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48F3FEA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7510AF" w14:paraId="3E15990E" w14:textId="77777777" w:rsidTr="00963E69">
        <w:tc>
          <w:tcPr>
            <w:tcW w:w="4962" w:type="dxa"/>
          </w:tcPr>
          <w:p w14:paraId="1B9E8201" w14:textId="77777777" w:rsidR="007510AF" w:rsidRDefault="007510AF" w:rsidP="00963E69">
            <w:pPr>
              <w:pStyle w:val="a3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14:paraId="2AEE2D77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0E53048D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</w:tcPr>
          <w:p w14:paraId="21E2524B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27BBC2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</w:tcPr>
          <w:p w14:paraId="5FEDBA6C" w14:textId="77777777" w:rsidR="007510AF" w:rsidRDefault="007510AF" w:rsidP="00963E69">
            <w:pPr>
              <w:pStyle w:val="a3"/>
              <w:jc w:val="left"/>
            </w:pPr>
          </w:p>
        </w:tc>
      </w:tr>
      <w:tr w:rsidR="007510AF" w14:paraId="6051B533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D9D7411" w14:textId="77777777" w:rsidR="007510AF" w:rsidRDefault="007510AF" w:rsidP="00963E69">
            <w:pPr>
              <w:pStyle w:val="a3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7AA30A" w14:textId="77777777" w:rsidR="007510AF" w:rsidRDefault="007510AF" w:rsidP="00963E69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DA1EF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CA057E" w14:textId="77777777" w:rsidR="007510AF" w:rsidRDefault="007510AF" w:rsidP="00963E69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1B167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563F955B" w14:textId="77777777" w:rsidR="007510AF" w:rsidRDefault="007510AF" w:rsidP="00963E69">
            <w:pPr>
              <w:pStyle w:val="a3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(органа исп. власти)</w:t>
            </w:r>
          </w:p>
        </w:tc>
      </w:tr>
      <w:tr w:rsidR="007510AF" w14:paraId="6CB37E8F" w14:textId="77777777" w:rsidTr="00963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9A14A02" w14:textId="77777777" w:rsidR="007510AF" w:rsidRDefault="007510AF" w:rsidP="00963E69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A0F874" w14:textId="77777777" w:rsidR="007510AF" w:rsidRDefault="007510AF" w:rsidP="00963E69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87027" w14:textId="77777777" w:rsidR="007510AF" w:rsidRDefault="007510AF" w:rsidP="00963E69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6A3654D" w14:textId="77777777" w:rsidR="007510AF" w:rsidRDefault="007510AF" w:rsidP="00963E69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232B6" w14:textId="77777777" w:rsidR="007510AF" w:rsidRDefault="007510AF" w:rsidP="00963E69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9102DA3" w14:textId="77777777" w:rsidR="007510AF" w:rsidRDefault="007510AF" w:rsidP="00963E69">
            <w:pPr>
              <w:pStyle w:val="a3"/>
              <w:jc w:val="left"/>
            </w:pPr>
          </w:p>
        </w:tc>
      </w:tr>
    </w:tbl>
    <w:p w14:paraId="3D0B2491" w14:textId="77777777" w:rsidR="007510AF" w:rsidRDefault="007510AF" w:rsidP="007510AF">
      <w:pPr>
        <w:pStyle w:val="a3"/>
        <w:jc w:val="left"/>
      </w:pPr>
    </w:p>
    <w:p w14:paraId="6F86A8D0" w14:textId="77777777" w:rsidR="00EF2140" w:rsidRPr="00110784" w:rsidRDefault="00EF2140" w:rsidP="00EF2140">
      <w:pPr>
        <w:pStyle w:val="a3"/>
        <w:jc w:val="left"/>
      </w:pPr>
    </w:p>
    <w:p w14:paraId="1C07211C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40BF"/>
    <w:rsid w:val="0009321C"/>
    <w:rsid w:val="00096BA0"/>
    <w:rsid w:val="000A32F3"/>
    <w:rsid w:val="00110784"/>
    <w:rsid w:val="001C246F"/>
    <w:rsid w:val="001E108E"/>
    <w:rsid w:val="00211B73"/>
    <w:rsid w:val="0025466E"/>
    <w:rsid w:val="00290E7E"/>
    <w:rsid w:val="0030340D"/>
    <w:rsid w:val="00337F41"/>
    <w:rsid w:val="00362BB6"/>
    <w:rsid w:val="00370E1D"/>
    <w:rsid w:val="00383203"/>
    <w:rsid w:val="0039167A"/>
    <w:rsid w:val="003A2E8A"/>
    <w:rsid w:val="004B4870"/>
    <w:rsid w:val="004C2E5C"/>
    <w:rsid w:val="00516AEC"/>
    <w:rsid w:val="005348D4"/>
    <w:rsid w:val="00546044"/>
    <w:rsid w:val="005B5627"/>
    <w:rsid w:val="005D550C"/>
    <w:rsid w:val="006D3DFF"/>
    <w:rsid w:val="006E0F0F"/>
    <w:rsid w:val="00734B25"/>
    <w:rsid w:val="007510AF"/>
    <w:rsid w:val="00802A95"/>
    <w:rsid w:val="00816362"/>
    <w:rsid w:val="008623C4"/>
    <w:rsid w:val="00864736"/>
    <w:rsid w:val="008914DB"/>
    <w:rsid w:val="008C5D95"/>
    <w:rsid w:val="008E74A1"/>
    <w:rsid w:val="009226EA"/>
    <w:rsid w:val="009561DF"/>
    <w:rsid w:val="009A14E6"/>
    <w:rsid w:val="00A36319"/>
    <w:rsid w:val="00AA0DCC"/>
    <w:rsid w:val="00B51AA7"/>
    <w:rsid w:val="00B96CF7"/>
    <w:rsid w:val="00C20D8B"/>
    <w:rsid w:val="00DC1075"/>
    <w:rsid w:val="00E05929"/>
    <w:rsid w:val="00E24CD5"/>
    <w:rsid w:val="00E35171"/>
    <w:rsid w:val="00E779BE"/>
    <w:rsid w:val="00EA57CB"/>
    <w:rsid w:val="00EF2140"/>
    <w:rsid w:val="00F87AB6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A6BB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eastAsia="ru-RU"/>
    </w:rPr>
  </w:style>
  <w:style w:type="paragraph" w:customStyle="1" w:styleId="AA">
    <w:name w:val="Текстовый блок A A"/>
    <w:rsid w:val="00F87A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2</cp:revision>
  <cp:lastPrinted>2021-09-02T11:56:00Z</cp:lastPrinted>
  <dcterms:created xsi:type="dcterms:W3CDTF">2025-11-11T12:20:00Z</dcterms:created>
  <dcterms:modified xsi:type="dcterms:W3CDTF">2025-11-11T12:20:00Z</dcterms:modified>
</cp:coreProperties>
</file>